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9"/>
        <w:gridCol w:w="4843"/>
      </w:tblGrid>
      <w:tr w:rsidR="00286C07" w:rsidTr="00934803">
        <w:tc>
          <w:tcPr>
            <w:tcW w:w="5839" w:type="dxa"/>
          </w:tcPr>
          <w:p w:rsidR="00286C07" w:rsidRPr="00972C10" w:rsidRDefault="00C948D2" w:rsidP="00286C07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3551275" cy="355127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088" cy="355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8858E6" w:rsidRDefault="00286C07" w:rsidP="008858E6">
            <w:pPr>
              <w:jc w:val="center"/>
              <w:rPr>
                <w:sz w:val="48"/>
                <w:szCs w:val="48"/>
              </w:rPr>
            </w:pPr>
            <w:r w:rsidRPr="00972C10">
              <w:rPr>
                <w:sz w:val="48"/>
                <w:szCs w:val="48"/>
              </w:rPr>
              <w:t>Filtevejledning</w:t>
            </w:r>
            <w:r w:rsidR="007C029B">
              <w:rPr>
                <w:sz w:val="48"/>
                <w:szCs w:val="48"/>
              </w:rPr>
              <w:t xml:space="preserve"> til</w:t>
            </w:r>
          </w:p>
          <w:p w:rsidR="00286C07" w:rsidRDefault="00C948D2" w:rsidP="007C02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Merinould hjerter</w:t>
            </w:r>
            <w:r w:rsidR="00305F36">
              <w:rPr>
                <w:sz w:val="48"/>
                <w:szCs w:val="48"/>
              </w:rPr>
              <w:t>.</w:t>
            </w:r>
          </w:p>
          <w:p w:rsidR="008858E6" w:rsidRDefault="008858E6" w:rsidP="008858E6">
            <w:pPr>
              <w:jc w:val="center"/>
              <w:rPr>
                <w:sz w:val="48"/>
                <w:szCs w:val="48"/>
              </w:rPr>
            </w:pPr>
          </w:p>
          <w:p w:rsidR="008858E6" w:rsidRDefault="008858E6" w:rsidP="008858E6">
            <w:pPr>
              <w:jc w:val="center"/>
              <w:rPr>
                <w:sz w:val="40"/>
                <w:szCs w:val="40"/>
              </w:rPr>
            </w:pPr>
            <w:r w:rsidRPr="008858E6">
              <w:rPr>
                <w:sz w:val="40"/>
                <w:szCs w:val="40"/>
              </w:rPr>
              <w:t>Materiale forbrug:</w:t>
            </w:r>
          </w:p>
          <w:p w:rsidR="008858E6" w:rsidRPr="008858E6" w:rsidRDefault="008858E6" w:rsidP="008858E6">
            <w:pPr>
              <w:jc w:val="center"/>
              <w:rPr>
                <w:sz w:val="40"/>
                <w:szCs w:val="40"/>
              </w:rPr>
            </w:pPr>
          </w:p>
          <w:p w:rsidR="008858E6" w:rsidRPr="00FB475A" w:rsidRDefault="00C948D2" w:rsidP="0088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gr. i hjerte str. h 30 b 25 cm.</w:t>
            </w:r>
          </w:p>
          <w:p w:rsidR="008858E6" w:rsidRPr="00972C10" w:rsidRDefault="008858E6" w:rsidP="008858E6">
            <w:pPr>
              <w:jc w:val="center"/>
              <w:rPr>
                <w:sz w:val="48"/>
                <w:szCs w:val="48"/>
              </w:rPr>
            </w:pPr>
          </w:p>
        </w:tc>
      </w:tr>
      <w:tr w:rsidR="002B5378" w:rsidTr="00934803">
        <w:tc>
          <w:tcPr>
            <w:tcW w:w="5839" w:type="dxa"/>
          </w:tcPr>
          <w:p w:rsidR="002B5378" w:rsidRDefault="00C948D2" w:rsidP="002B537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578634" cy="1578634"/>
                  <wp:effectExtent l="19050" t="0" r="2516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065" cy="158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ED" w:rsidRPr="00972C10" w:rsidRDefault="00F522ED" w:rsidP="002B5378">
            <w:pPr>
              <w:rPr>
                <w:sz w:val="48"/>
                <w:szCs w:val="48"/>
              </w:rPr>
            </w:pPr>
          </w:p>
        </w:tc>
        <w:tc>
          <w:tcPr>
            <w:tcW w:w="4843" w:type="dxa"/>
          </w:tcPr>
          <w:p w:rsidR="00903F19" w:rsidRDefault="00903F19" w:rsidP="002B5378">
            <w:pPr>
              <w:rPr>
                <w:sz w:val="28"/>
                <w:szCs w:val="28"/>
              </w:rPr>
            </w:pPr>
          </w:p>
          <w:p w:rsidR="00F522ED" w:rsidRDefault="00860014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 hjerter kan laves i alle størrelser</w:t>
            </w:r>
            <w:r w:rsidR="00F522ED">
              <w:rPr>
                <w:sz w:val="24"/>
                <w:szCs w:val="24"/>
              </w:rPr>
              <w:t>.</w:t>
            </w:r>
          </w:p>
          <w:p w:rsidR="00860014" w:rsidRDefault="00860014" w:rsidP="003A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som denne laves i merinould i baner, men også i garn.</w:t>
            </w:r>
          </w:p>
          <w:p w:rsidR="00860014" w:rsidRPr="002B5378" w:rsidRDefault="00860014" w:rsidP="00913E6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Ringen måler 4 cm og</w:t>
            </w:r>
            <w:r w:rsidR="00F50CAB">
              <w:rPr>
                <w:sz w:val="24"/>
                <w:szCs w:val="24"/>
              </w:rPr>
              <w:t xml:space="preserve"> </w:t>
            </w:r>
            <w:r w:rsidR="00913E6D">
              <w:rPr>
                <w:sz w:val="24"/>
                <w:szCs w:val="24"/>
              </w:rPr>
              <w:t xml:space="preserve">snoren i </w:t>
            </w:r>
            <w:r w:rsidR="00F50CAB">
              <w:rPr>
                <w:sz w:val="24"/>
                <w:szCs w:val="24"/>
              </w:rPr>
              <w:t>midte</w:t>
            </w:r>
            <w:r w:rsidR="00913E6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er 17 cm</w:t>
            </w:r>
            <w:r w:rsidR="00913E6D">
              <w:rPr>
                <w:sz w:val="24"/>
                <w:szCs w:val="24"/>
              </w:rPr>
              <w:t>, når den sidder på ringen</w:t>
            </w:r>
            <w:r>
              <w:rPr>
                <w:sz w:val="24"/>
                <w:szCs w:val="24"/>
              </w:rPr>
              <w:t>.</w:t>
            </w:r>
          </w:p>
        </w:tc>
      </w:tr>
      <w:tr w:rsidR="00903F19" w:rsidTr="00934803">
        <w:tc>
          <w:tcPr>
            <w:tcW w:w="5839" w:type="dxa"/>
          </w:tcPr>
          <w:p w:rsidR="00903F19" w:rsidRDefault="00C948D2" w:rsidP="002B5378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630392" cy="1630392"/>
                  <wp:effectExtent l="19050" t="0" r="7908" b="0"/>
                  <wp:docPr id="3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71" cy="1631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E6D" w:rsidRDefault="00913E6D" w:rsidP="002B5378">
            <w:pPr>
              <w:rPr>
                <w:noProof/>
                <w:sz w:val="48"/>
                <w:szCs w:val="48"/>
                <w:lang w:eastAsia="da-DK"/>
              </w:rPr>
            </w:pPr>
          </w:p>
        </w:tc>
        <w:tc>
          <w:tcPr>
            <w:tcW w:w="4843" w:type="dxa"/>
          </w:tcPr>
          <w:p w:rsidR="00AE511D" w:rsidRDefault="00AE511D" w:rsidP="002B5378">
            <w:pPr>
              <w:rPr>
                <w:sz w:val="24"/>
                <w:szCs w:val="24"/>
              </w:rPr>
            </w:pPr>
          </w:p>
          <w:p w:rsidR="003A0A2E" w:rsidRDefault="003A0A2E" w:rsidP="002B5378">
            <w:pPr>
              <w:rPr>
                <w:sz w:val="24"/>
                <w:szCs w:val="24"/>
              </w:rPr>
            </w:pPr>
          </w:p>
          <w:p w:rsidR="00F522ED" w:rsidRDefault="00F50CAB" w:rsidP="00BA0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 merinoulden i en længde på 32 cm 2 stk.</w:t>
            </w:r>
          </w:p>
          <w:p w:rsidR="00F50CAB" w:rsidRPr="00AE511D" w:rsidRDefault="00F50CAB" w:rsidP="00F5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den i tynde baner og buk den på midten og </w:t>
            </w:r>
            <w:r w:rsidR="00934803">
              <w:rPr>
                <w:sz w:val="24"/>
                <w:szCs w:val="24"/>
              </w:rPr>
              <w:t>læ</w:t>
            </w:r>
            <w:r>
              <w:rPr>
                <w:sz w:val="24"/>
                <w:szCs w:val="24"/>
              </w:rPr>
              <w:t xml:space="preserve">g den </w:t>
            </w:r>
            <w:r w:rsidR="00934803">
              <w:rPr>
                <w:sz w:val="24"/>
                <w:szCs w:val="24"/>
              </w:rPr>
              <w:t xml:space="preserve">ind </w:t>
            </w:r>
            <w:r>
              <w:rPr>
                <w:sz w:val="24"/>
                <w:szCs w:val="24"/>
              </w:rPr>
              <w:t>under snoren, som vist på billedet.</w:t>
            </w:r>
          </w:p>
        </w:tc>
      </w:tr>
      <w:tr w:rsidR="00903F19" w:rsidTr="00934803">
        <w:tc>
          <w:tcPr>
            <w:tcW w:w="5839" w:type="dxa"/>
          </w:tcPr>
          <w:p w:rsidR="00D30C52" w:rsidRDefault="00C948D2" w:rsidP="002B5378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583558" cy="1583558"/>
                  <wp:effectExtent l="19050" t="0" r="0" b="0"/>
                  <wp:docPr id="2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99" cy="1586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903F19" w:rsidRDefault="00903F19" w:rsidP="002B5378">
            <w:pPr>
              <w:rPr>
                <w:sz w:val="28"/>
                <w:szCs w:val="28"/>
              </w:rPr>
            </w:pPr>
          </w:p>
          <w:p w:rsidR="009074F2" w:rsidRDefault="009074F2" w:rsidP="00913E6D">
            <w:pPr>
              <w:rPr>
                <w:sz w:val="24"/>
                <w:szCs w:val="24"/>
              </w:rPr>
            </w:pPr>
          </w:p>
          <w:p w:rsidR="00913E6D" w:rsidRPr="00AE511D" w:rsidRDefault="00913E6D" w:rsidP="0091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en snor mere og buk på midten, stik den ind i løkken over midtersnoren.</w:t>
            </w:r>
          </w:p>
        </w:tc>
      </w:tr>
      <w:tr w:rsidR="0082036F" w:rsidTr="00934803">
        <w:tc>
          <w:tcPr>
            <w:tcW w:w="5839" w:type="dxa"/>
          </w:tcPr>
          <w:p w:rsidR="00D30C52" w:rsidRDefault="00C948D2" w:rsidP="002B5378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lastRenderedPageBreak/>
              <w:drawing>
                <wp:inline distT="0" distB="0" distL="0" distR="0">
                  <wp:extent cx="1775244" cy="1775244"/>
                  <wp:effectExtent l="1905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854" cy="177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FF30EA" w:rsidRDefault="00FF30EA" w:rsidP="002B5378">
            <w:pPr>
              <w:rPr>
                <w:sz w:val="24"/>
                <w:szCs w:val="24"/>
              </w:rPr>
            </w:pPr>
          </w:p>
          <w:p w:rsidR="00D30C52" w:rsidRPr="00913E6D" w:rsidRDefault="00913E6D" w:rsidP="002B5378">
            <w:pPr>
              <w:rPr>
                <w:sz w:val="24"/>
                <w:szCs w:val="24"/>
              </w:rPr>
            </w:pPr>
            <w:r w:rsidRPr="00913E6D">
              <w:rPr>
                <w:sz w:val="24"/>
                <w:szCs w:val="24"/>
              </w:rPr>
              <w:t>Tag</w:t>
            </w:r>
            <w:r>
              <w:rPr>
                <w:sz w:val="24"/>
                <w:szCs w:val="24"/>
              </w:rPr>
              <w:t xml:space="preserve"> ulden fra venstre side og kom den igennem løkken, som vist på billedet og stram til.</w:t>
            </w:r>
          </w:p>
        </w:tc>
      </w:tr>
      <w:tr w:rsidR="00FA3A2B" w:rsidTr="00934803">
        <w:tc>
          <w:tcPr>
            <w:tcW w:w="5839" w:type="dxa"/>
          </w:tcPr>
          <w:p w:rsidR="00120F1E" w:rsidRDefault="00C948D2" w:rsidP="00120F1E">
            <w:pPr>
              <w:rPr>
                <w:sz w:val="24"/>
                <w:szCs w:val="24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775244" cy="1550958"/>
                  <wp:effectExtent l="1905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854" cy="15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F1E">
              <w:rPr>
                <w:sz w:val="24"/>
                <w:szCs w:val="24"/>
              </w:rPr>
              <w:t xml:space="preserve"> </w:t>
            </w:r>
          </w:p>
          <w:p w:rsidR="00FB3AC0" w:rsidRDefault="00FB3AC0" w:rsidP="002B5378">
            <w:pPr>
              <w:rPr>
                <w:noProof/>
                <w:sz w:val="48"/>
                <w:szCs w:val="48"/>
                <w:lang w:eastAsia="da-DK"/>
              </w:rPr>
            </w:pPr>
          </w:p>
        </w:tc>
        <w:tc>
          <w:tcPr>
            <w:tcW w:w="4843" w:type="dxa"/>
          </w:tcPr>
          <w:p w:rsidR="006C1E0A" w:rsidRDefault="006C1E0A" w:rsidP="00120F1E">
            <w:pPr>
              <w:rPr>
                <w:sz w:val="28"/>
                <w:szCs w:val="28"/>
              </w:rPr>
            </w:pPr>
          </w:p>
          <w:p w:rsidR="00913E6D" w:rsidRPr="00913E6D" w:rsidRDefault="00913E6D" w:rsidP="0093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næste lægges modsat, man kan lave knude</w:t>
            </w:r>
            <w:r w:rsidR="00934803">
              <w:rPr>
                <w:sz w:val="24"/>
                <w:szCs w:val="24"/>
              </w:rPr>
              <w:t>rne</w:t>
            </w:r>
            <w:r>
              <w:rPr>
                <w:sz w:val="24"/>
                <w:szCs w:val="24"/>
              </w:rPr>
              <w:t xml:space="preserve"> på samme side, hele vejen ned, dette er smag og behag.</w:t>
            </w:r>
          </w:p>
        </w:tc>
      </w:tr>
      <w:tr w:rsidR="00860014" w:rsidTr="00934803">
        <w:tc>
          <w:tcPr>
            <w:tcW w:w="5839" w:type="dxa"/>
          </w:tcPr>
          <w:p w:rsidR="00860014" w:rsidRDefault="00860014" w:rsidP="00120F1E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775244" cy="1680354"/>
                  <wp:effectExtent l="1905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54" cy="1683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803" w:rsidRDefault="00934803" w:rsidP="00120F1E">
            <w:pPr>
              <w:rPr>
                <w:noProof/>
                <w:sz w:val="48"/>
                <w:szCs w:val="48"/>
                <w:lang w:eastAsia="da-DK"/>
              </w:rPr>
            </w:pPr>
          </w:p>
        </w:tc>
        <w:tc>
          <w:tcPr>
            <w:tcW w:w="4843" w:type="dxa"/>
          </w:tcPr>
          <w:p w:rsidR="00860014" w:rsidRDefault="00860014" w:rsidP="00120F1E">
            <w:pPr>
              <w:rPr>
                <w:noProof/>
                <w:sz w:val="28"/>
                <w:szCs w:val="28"/>
                <w:lang w:eastAsia="da-DK"/>
              </w:rPr>
            </w:pPr>
          </w:p>
          <w:p w:rsidR="00913E6D" w:rsidRPr="00913E6D" w:rsidRDefault="00913E6D" w:rsidP="00120F1E">
            <w:pPr>
              <w:rPr>
                <w:noProof/>
                <w:sz w:val="24"/>
                <w:szCs w:val="24"/>
                <w:lang w:eastAsia="da-DK"/>
              </w:rPr>
            </w:pPr>
            <w:r w:rsidRPr="00913E6D">
              <w:rPr>
                <w:noProof/>
                <w:sz w:val="24"/>
                <w:szCs w:val="24"/>
                <w:lang w:eastAsia="da-DK"/>
              </w:rPr>
              <w:t>Forsæt skiftevis som tidligere beskrævet.</w:t>
            </w:r>
          </w:p>
        </w:tc>
      </w:tr>
      <w:tr w:rsidR="00934803" w:rsidTr="00934803">
        <w:tc>
          <w:tcPr>
            <w:tcW w:w="5839" w:type="dxa"/>
          </w:tcPr>
          <w:p w:rsidR="00934803" w:rsidRDefault="00934803" w:rsidP="00120F1E">
            <w:pPr>
              <w:rPr>
                <w:noProof/>
                <w:sz w:val="48"/>
                <w:szCs w:val="48"/>
                <w:lang w:eastAsia="da-DK"/>
              </w:rPr>
            </w:pPr>
            <w:r w:rsidRPr="00934803"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654475" cy="1654475"/>
                  <wp:effectExtent l="19050" t="0" r="2875" b="0"/>
                  <wp:docPr id="12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47" cy="1657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934803" w:rsidRPr="00934803" w:rsidRDefault="00934803" w:rsidP="00120F1E">
            <w:pPr>
              <w:rPr>
                <w:noProof/>
                <w:sz w:val="24"/>
                <w:szCs w:val="24"/>
                <w:lang w:eastAsia="da-DK"/>
              </w:rPr>
            </w:pPr>
            <w:r w:rsidRPr="00934803">
              <w:rPr>
                <w:noProof/>
                <w:sz w:val="24"/>
                <w:szCs w:val="24"/>
                <w:lang w:eastAsia="da-DK"/>
              </w:rPr>
              <w:t xml:space="preserve">I enden </w:t>
            </w:r>
            <w:r>
              <w:rPr>
                <w:noProof/>
                <w:sz w:val="24"/>
                <w:szCs w:val="24"/>
                <w:lang w:eastAsia="da-DK"/>
              </w:rPr>
              <w:t>laves der en enkel, buk ulden på midten og kom den igennem snoren, træk ulden igennem løkken og stram til.</w:t>
            </w:r>
          </w:p>
        </w:tc>
      </w:tr>
      <w:tr w:rsidR="00860014" w:rsidTr="00934803">
        <w:tc>
          <w:tcPr>
            <w:tcW w:w="5839" w:type="dxa"/>
          </w:tcPr>
          <w:p w:rsidR="00860014" w:rsidRDefault="00913E6D" w:rsidP="00934803">
            <w:pPr>
              <w:rPr>
                <w:noProof/>
                <w:sz w:val="48"/>
                <w:szCs w:val="48"/>
                <w:lang w:eastAsia="da-DK"/>
              </w:rPr>
            </w:pPr>
            <w:r>
              <w:rPr>
                <w:noProof/>
                <w:sz w:val="48"/>
                <w:szCs w:val="48"/>
                <w:lang w:eastAsia="da-DK"/>
              </w:rPr>
              <w:drawing>
                <wp:inline distT="0" distB="0" distL="0" distR="0">
                  <wp:extent cx="1775244" cy="1775244"/>
                  <wp:effectExtent l="19050" t="0" r="0" b="0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854" cy="177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8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er hjertet færdigt, klip i form.</w:t>
            </w: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klippe et stykke papir i hjerteform og lægge ovenpå og klippe efter denne, på denne måde får man et lige hjerte.</w:t>
            </w: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Rigtig god fornøjelse</w:t>
            </w:r>
            <w:r w:rsidRPr="002E6088">
              <w:rPr>
                <w:sz w:val="24"/>
                <w:szCs w:val="24"/>
              </w:rPr>
              <w:sym w:font="Wingdings" w:char="F04A"/>
            </w:r>
          </w:p>
          <w:p w:rsidR="00934803" w:rsidRDefault="00934803" w:rsidP="00934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Copyright www.Filteaben.dk</w:t>
            </w:r>
          </w:p>
          <w:p w:rsidR="00860014" w:rsidRPr="00120F1E" w:rsidRDefault="00860014" w:rsidP="00120F1E">
            <w:pPr>
              <w:rPr>
                <w:noProof/>
                <w:sz w:val="28"/>
                <w:szCs w:val="28"/>
                <w:lang w:eastAsia="da-DK"/>
              </w:rPr>
            </w:pPr>
          </w:p>
        </w:tc>
      </w:tr>
    </w:tbl>
    <w:p w:rsidR="00934803" w:rsidRPr="00BA0B0E" w:rsidRDefault="00934803" w:rsidP="00934803">
      <w:pPr>
        <w:rPr>
          <w:sz w:val="24"/>
          <w:szCs w:val="24"/>
        </w:rPr>
      </w:pPr>
    </w:p>
    <w:sectPr w:rsidR="00934803" w:rsidRPr="00BA0B0E" w:rsidSect="00972C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28" w:rsidRDefault="00116B28" w:rsidP="008858E6">
      <w:pPr>
        <w:spacing w:after="0" w:line="240" w:lineRule="auto"/>
      </w:pPr>
      <w:r>
        <w:separator/>
      </w:r>
    </w:p>
  </w:endnote>
  <w:endnote w:type="continuationSeparator" w:id="0">
    <w:p w:rsidR="00116B28" w:rsidRDefault="00116B28" w:rsidP="0088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28" w:rsidRDefault="00116B28" w:rsidP="008858E6">
      <w:pPr>
        <w:spacing w:after="0" w:line="240" w:lineRule="auto"/>
      </w:pPr>
      <w:r>
        <w:separator/>
      </w:r>
    </w:p>
  </w:footnote>
  <w:footnote w:type="continuationSeparator" w:id="0">
    <w:p w:rsidR="00116B28" w:rsidRDefault="00116B28" w:rsidP="0088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33344"/>
      <w:docPartObj>
        <w:docPartGallery w:val="Watermarks"/>
        <w:docPartUnique/>
      </w:docPartObj>
    </w:sdtPr>
    <w:sdtContent>
      <w:p w:rsidR="008858E6" w:rsidRDefault="00420430">
        <w:pPr>
          <w:pStyle w:val="Sidehoved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953814" o:spid="_x0000_s2049" type="#_x0000_t136" style="position:absolute;margin-left:0;margin-top:0;width:567.5pt;height:170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lteaben.d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8E6" w:rsidRDefault="008858E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C10"/>
    <w:rsid w:val="00075FD4"/>
    <w:rsid w:val="00116B28"/>
    <w:rsid w:val="00120F1E"/>
    <w:rsid w:val="00136093"/>
    <w:rsid w:val="001B3D11"/>
    <w:rsid w:val="00200CF7"/>
    <w:rsid w:val="00202D82"/>
    <w:rsid w:val="002545C9"/>
    <w:rsid w:val="00286C07"/>
    <w:rsid w:val="002B5378"/>
    <w:rsid w:val="002E6088"/>
    <w:rsid w:val="00305F36"/>
    <w:rsid w:val="003A0A2E"/>
    <w:rsid w:val="00420430"/>
    <w:rsid w:val="004854BB"/>
    <w:rsid w:val="005A4F67"/>
    <w:rsid w:val="005D237B"/>
    <w:rsid w:val="005E5E50"/>
    <w:rsid w:val="006B268D"/>
    <w:rsid w:val="006C1E0A"/>
    <w:rsid w:val="006D7380"/>
    <w:rsid w:val="007C029B"/>
    <w:rsid w:val="007C5C88"/>
    <w:rsid w:val="0082036F"/>
    <w:rsid w:val="008514AA"/>
    <w:rsid w:val="00860014"/>
    <w:rsid w:val="00872529"/>
    <w:rsid w:val="008858E6"/>
    <w:rsid w:val="0089277F"/>
    <w:rsid w:val="008A4B3B"/>
    <w:rsid w:val="00903F19"/>
    <w:rsid w:val="009074F2"/>
    <w:rsid w:val="00913E6D"/>
    <w:rsid w:val="00926B9D"/>
    <w:rsid w:val="00934803"/>
    <w:rsid w:val="00972C10"/>
    <w:rsid w:val="009A611B"/>
    <w:rsid w:val="009C6675"/>
    <w:rsid w:val="00AE511D"/>
    <w:rsid w:val="00BA0B0E"/>
    <w:rsid w:val="00C45EBE"/>
    <w:rsid w:val="00C948D2"/>
    <w:rsid w:val="00CA34AC"/>
    <w:rsid w:val="00D30C52"/>
    <w:rsid w:val="00D765C9"/>
    <w:rsid w:val="00E76C41"/>
    <w:rsid w:val="00F50CAB"/>
    <w:rsid w:val="00F522ED"/>
    <w:rsid w:val="00FA3A2B"/>
    <w:rsid w:val="00FA7A5F"/>
    <w:rsid w:val="00FB3AC0"/>
    <w:rsid w:val="00FB475A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6C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85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58E6"/>
  </w:style>
  <w:style w:type="paragraph" w:styleId="Sidefod">
    <w:name w:val="footer"/>
    <w:basedOn w:val="Normal"/>
    <w:link w:val="SidefodTegn"/>
    <w:uiPriority w:val="99"/>
    <w:semiHidden/>
    <w:unhideWhenUsed/>
    <w:rsid w:val="00885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marianne christensen</cp:lastModifiedBy>
  <cp:revision>2</cp:revision>
  <dcterms:created xsi:type="dcterms:W3CDTF">2021-01-24T18:03:00Z</dcterms:created>
  <dcterms:modified xsi:type="dcterms:W3CDTF">2021-01-24T18:03:00Z</dcterms:modified>
</cp:coreProperties>
</file>